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E5DC" w14:textId="77777777" w:rsidR="00970E50" w:rsidRDefault="00670FF4">
      <w:pPr>
        <w:spacing w:after="159"/>
        <w:ind w:left="-5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F448BF" wp14:editId="35977B9D">
                <wp:extent cx="6666738" cy="489966"/>
                <wp:effectExtent l="0" t="0" r="0" b="0"/>
                <wp:docPr id="1218" name="Group 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738" cy="489966"/>
                          <a:chOff x="0" y="0"/>
                          <a:chExt cx="6666738" cy="489966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69"/>
                            <a:ext cx="561594" cy="442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7080" y="3810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53150" y="0"/>
                            <a:ext cx="513588" cy="489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8" style="width:524.94pt;height:38.58pt;mso-position-horizontal-relative:char;mso-position-vertical-relative:line" coordsize="66667,4899">
                <v:shape id="Picture 27" style="position:absolute;width:5615;height:4427;left:0;top:266;" filled="f">
                  <v:imagedata r:id="rId7"/>
                </v:shape>
                <v:shape id="Picture 29" style="position:absolute;width:4191;height:4191;left:33070;top:381;" filled="f">
                  <v:imagedata r:id="rId8"/>
                </v:shape>
                <v:shape id="Picture 31" style="position:absolute;width:5135;height:4899;left:61531;top:0;" filled="f">
                  <v:imagedata r:id="rId9"/>
                </v:shape>
              </v:group>
            </w:pict>
          </mc:Fallback>
        </mc:AlternateContent>
      </w:r>
    </w:p>
    <w:p w14:paraId="5922DE1F" w14:textId="77777777" w:rsidR="00970E50" w:rsidRDefault="00670FF4">
      <w:pPr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B023C1" w14:textId="77777777" w:rsidR="00970E50" w:rsidRDefault="00670FF4">
      <w:pPr>
        <w:spacing w:after="159"/>
        <w:ind w:left="0" w:right="0" w:firstLine="0"/>
        <w:jc w:val="left"/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1b. </w:t>
      </w:r>
    </w:p>
    <w:p w14:paraId="65586A71" w14:textId="77777777" w:rsidR="00970E50" w:rsidRDefault="00670FF4">
      <w:pPr>
        <w:spacing w:after="332"/>
        <w:ind w:left="0" w:right="0" w:firstLine="0"/>
        <w:jc w:val="left"/>
      </w:pPr>
      <w:r>
        <w:rPr>
          <w:b/>
        </w:rPr>
        <w:t xml:space="preserve"> </w:t>
      </w:r>
    </w:p>
    <w:p w14:paraId="0BF86E42" w14:textId="151849D7" w:rsidR="00970E50" w:rsidRDefault="00670FF4">
      <w:pPr>
        <w:spacing w:after="393"/>
        <w:ind w:left="0" w:firstLine="0"/>
        <w:jc w:val="center"/>
      </w:pP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</w:t>
      </w:r>
      <w:r w:rsidR="0078403B">
        <w:t>a</w:t>
      </w:r>
      <w:r>
        <w:t>rea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</w:t>
      </w:r>
      <w:proofErr w:type="spellStart"/>
      <w:r>
        <w:t>conferințe</w:t>
      </w:r>
      <w:proofErr w:type="spellEnd"/>
      <w:r>
        <w:t xml:space="preserve"> interne/</w:t>
      </w:r>
      <w:proofErr w:type="spellStart"/>
      <w:r>
        <w:t>internaționale</w:t>
      </w:r>
      <w:proofErr w:type="spellEnd"/>
      <w:r>
        <w:t xml:space="preserve"> </w:t>
      </w:r>
    </w:p>
    <w:p w14:paraId="54AAA175" w14:textId="77777777" w:rsidR="00970E50" w:rsidRDefault="00670FF4">
      <w:pPr>
        <w:spacing w:after="386"/>
        <w:ind w:left="0" w:right="10" w:firstLine="0"/>
        <w:jc w:val="center"/>
      </w:pPr>
      <w:r>
        <w:t xml:space="preserve">  </w:t>
      </w:r>
    </w:p>
    <w:p w14:paraId="3100EA49" w14:textId="77777777" w:rsidR="00970E50" w:rsidRDefault="00670FF4">
      <w:pPr>
        <w:spacing w:line="403" w:lineRule="auto"/>
        <w:ind w:left="-5" w:right="63"/>
      </w:pPr>
      <w:proofErr w:type="spellStart"/>
      <w:r>
        <w:t>Subsemnatul</w:t>
      </w:r>
      <w:proofErr w:type="spellEnd"/>
      <w:r>
        <w:t xml:space="preserve">(a) _________________________________________________________,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proofErr w:type="spellStart"/>
      <w:r>
        <w:t>Rețea</w:t>
      </w:r>
      <w:proofErr w:type="spellEnd"/>
      <w:r>
        <w:t xml:space="preserve"> de </w:t>
      </w:r>
      <w:proofErr w:type="spellStart"/>
      <w:r>
        <w:t>excelență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inovare</w:t>
      </w:r>
      <w:proofErr w:type="spellEnd"/>
      <w:r>
        <w:t xml:space="preserve"> </w:t>
      </w:r>
      <w:proofErr w:type="spellStart"/>
      <w:r>
        <w:t>aplicativă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doctorale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postdoctorale</w:t>
      </w:r>
      <w:proofErr w:type="spellEnd"/>
      <w:r>
        <w:t>/</w:t>
      </w:r>
      <w:proofErr w:type="spellStart"/>
      <w:r>
        <w:t>InoHubDoc</w:t>
      </w:r>
      <w:proofErr w:type="spellEnd"/>
      <w:r>
        <w:t xml:space="preserve">, Cod </w:t>
      </w:r>
      <w:proofErr w:type="spellStart"/>
      <w:r>
        <w:t>proiect</w:t>
      </w:r>
      <w:proofErr w:type="spellEnd"/>
      <w:r>
        <w:t xml:space="preserve">:  </w:t>
      </w:r>
      <w:r>
        <w:t xml:space="preserve"> POCU/993/6/13/153437, </w:t>
      </w:r>
      <w:proofErr w:type="spellStart"/>
      <w:r>
        <w:t>Universitatea</w:t>
      </w:r>
      <w:proofErr w:type="spellEnd"/>
      <w:r>
        <w:t xml:space="preserve"> </w:t>
      </w:r>
    </w:p>
    <w:p w14:paraId="2C887634" w14:textId="77777777" w:rsidR="00670FF4" w:rsidRDefault="00670FF4">
      <w:pPr>
        <w:spacing w:after="143"/>
        <w:ind w:left="-5" w:right="63"/>
      </w:pPr>
      <w:proofErr w:type="spellStart"/>
      <w:r>
        <w:t>Politehnica</w:t>
      </w:r>
      <w:proofErr w:type="spellEnd"/>
      <w:r>
        <w:t xml:space="preserve"> </w:t>
      </w:r>
      <w:proofErr w:type="spellStart"/>
      <w:r>
        <w:t>Timișoara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student-doctorand/</w:t>
      </w:r>
      <w:proofErr w:type="spellStart"/>
      <w:r>
        <w:t>cercetător</w:t>
      </w:r>
      <w:proofErr w:type="spellEnd"/>
      <w:r>
        <w:t xml:space="preserve"> postdoctoral, </w:t>
      </w:r>
      <w:proofErr w:type="spellStart"/>
      <w:r>
        <w:t>Facultatea</w:t>
      </w:r>
      <w:proofErr w:type="spellEnd"/>
      <w:r>
        <w:t xml:space="preserve"> ___________________________________________________________________, </w:t>
      </w:r>
      <w:proofErr w:type="spellStart"/>
      <w:r>
        <w:t>domeniul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>/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postdoctorală</w:t>
      </w:r>
      <w:proofErr w:type="spellEnd"/>
      <w:r>
        <w:t xml:space="preserve"> ____________</w:t>
      </w:r>
      <w:r>
        <w:t xml:space="preserve">______________________, </w:t>
      </w: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/mentor ____________________________________ 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aprobați</w:t>
      </w:r>
      <w:proofErr w:type="spellEnd"/>
      <w:r>
        <w:t xml:space="preserve">,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costurilor</w:t>
      </w:r>
      <w:proofErr w:type="spellEnd"/>
      <w:r>
        <w:t xml:space="preserve"> de 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conferința</w:t>
      </w:r>
      <w:proofErr w:type="spellEnd"/>
      <w:r>
        <w:t xml:space="preserve"> ___________________________________ </w:t>
      </w:r>
      <w:proofErr w:type="spellStart"/>
      <w:r>
        <w:t>organizată</w:t>
      </w:r>
      <w:proofErr w:type="spellEnd"/>
      <w:r>
        <w:t xml:space="preserve"> de _____________________________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</w:t>
      </w:r>
      <w:r>
        <w:t>esfășura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_______________________________  (</w:t>
      </w:r>
      <w:proofErr w:type="spellStart"/>
      <w:r>
        <w:t>localitatea</w:t>
      </w:r>
      <w:proofErr w:type="spellEnd"/>
      <w:r>
        <w:t xml:space="preserve">, </w:t>
      </w:r>
      <w:proofErr w:type="spellStart"/>
      <w:r>
        <w:t>țara</w:t>
      </w:r>
      <w:proofErr w:type="spellEnd"/>
      <w:r>
        <w:t xml:space="preserve">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_________________________. </w:t>
      </w:r>
      <w:proofErr w:type="spellStart"/>
      <w:r>
        <w:t>Costul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</w:t>
      </w:r>
      <w:proofErr w:type="spellStart"/>
      <w:r>
        <w:t>conferință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_______, din care:</w:t>
      </w:r>
    </w:p>
    <w:p w14:paraId="0B28B1C3" w14:textId="67330D0C" w:rsidR="00970E50" w:rsidRDefault="00670FF4">
      <w:pPr>
        <w:spacing w:after="143"/>
        <w:ind w:left="-5" w:right="63"/>
      </w:pPr>
      <w:r>
        <w:t xml:space="preserve"> </w:t>
      </w:r>
    </w:p>
    <w:tbl>
      <w:tblPr>
        <w:tblStyle w:val="TableGrid"/>
        <w:tblW w:w="5807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3259"/>
      </w:tblGrid>
      <w:tr w:rsidR="00970E50" w14:paraId="1AA1E16B" w14:textId="77777777">
        <w:trPr>
          <w:trHeight w:val="39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4501" w14:textId="77777777" w:rsidR="00970E50" w:rsidRDefault="00670FF4">
            <w:pPr>
              <w:ind w:left="1" w:right="0" w:firstLine="0"/>
              <w:jc w:val="left"/>
            </w:pPr>
            <w:r>
              <w:t xml:space="preserve">Taxa </w:t>
            </w:r>
            <w:proofErr w:type="spellStart"/>
            <w:r>
              <w:t>participare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15ED" w14:textId="77777777" w:rsidR="00970E50" w:rsidRDefault="00670FF4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970E50" w14:paraId="36DF4666" w14:textId="77777777">
        <w:trPr>
          <w:trHeight w:val="39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81D0" w14:textId="77777777" w:rsidR="00970E50" w:rsidRDefault="00670FF4">
            <w:pPr>
              <w:ind w:left="1" w:right="0" w:firstLine="0"/>
              <w:jc w:val="left"/>
            </w:pPr>
            <w:proofErr w:type="spellStart"/>
            <w:r>
              <w:t>Cazare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EE65" w14:textId="77777777" w:rsidR="00970E50" w:rsidRDefault="00670FF4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970E50" w14:paraId="298830D4" w14:textId="77777777">
        <w:trPr>
          <w:trHeight w:val="39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941" w14:textId="77777777" w:rsidR="00970E50" w:rsidRDefault="00670FF4">
            <w:pPr>
              <w:ind w:left="1" w:right="0" w:firstLine="0"/>
              <w:jc w:val="left"/>
            </w:pPr>
            <w:proofErr w:type="spellStart"/>
            <w:r>
              <w:t>Cheltuieli</w:t>
            </w:r>
            <w:proofErr w:type="spellEnd"/>
            <w:r>
              <w:t xml:space="preserve"> de transport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400E" w14:textId="77777777" w:rsidR="00970E50" w:rsidRDefault="00670FF4">
            <w:pPr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8C60363" w14:textId="77777777" w:rsidR="00970E50" w:rsidRDefault="00670FF4">
      <w:pPr>
        <w:spacing w:after="386"/>
        <w:ind w:left="0" w:right="0" w:firstLine="0"/>
        <w:jc w:val="left"/>
      </w:pPr>
      <w:r>
        <w:t xml:space="preserve"> </w:t>
      </w:r>
    </w:p>
    <w:p w14:paraId="0F7CED05" w14:textId="77777777" w:rsidR="00970E50" w:rsidRDefault="00670FF4">
      <w:pPr>
        <w:spacing w:after="236" w:line="407" w:lineRule="auto"/>
        <w:ind w:left="-5" w:right="63"/>
      </w:pPr>
      <w:proofErr w:type="spellStart"/>
      <w:r>
        <w:t>Atașez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prezentare</w:t>
      </w:r>
      <w:proofErr w:type="spellEnd"/>
      <w:r>
        <w:t xml:space="preserve"> sub </w:t>
      </w:r>
      <w:proofErr w:type="spellStart"/>
      <w:r>
        <w:t>formă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orală</w:t>
      </w:r>
      <w:proofErr w:type="spellEnd"/>
      <w:r>
        <w:t xml:space="preserve">/poster. </w:t>
      </w:r>
    </w:p>
    <w:p w14:paraId="469D9C8D" w14:textId="77777777" w:rsidR="00970E50" w:rsidRDefault="00670FF4">
      <w:pPr>
        <w:spacing w:after="263"/>
        <w:ind w:left="0" w:right="0" w:firstLine="0"/>
        <w:jc w:val="left"/>
      </w:pPr>
      <w:r>
        <w:t xml:space="preserve"> </w:t>
      </w:r>
    </w:p>
    <w:p w14:paraId="278BAEDB" w14:textId="77777777" w:rsidR="00970E50" w:rsidRDefault="00670FF4">
      <w:pPr>
        <w:spacing w:after="258"/>
        <w:ind w:left="-5" w:right="63"/>
      </w:pPr>
      <w:r>
        <w:t xml:space="preserve">Data:                                                                                                                             </w:t>
      </w:r>
      <w:r>
        <w:t xml:space="preserve">      </w:t>
      </w:r>
      <w:proofErr w:type="spellStart"/>
      <w:r>
        <w:t>Semnătura</w:t>
      </w:r>
      <w:proofErr w:type="spellEnd"/>
      <w:r>
        <w:t xml:space="preserve">, </w:t>
      </w:r>
    </w:p>
    <w:p w14:paraId="34BFD509" w14:textId="77777777" w:rsidR="00970E50" w:rsidRDefault="00670FF4">
      <w:pPr>
        <w:spacing w:after="283"/>
        <w:ind w:left="0" w:right="0" w:firstLine="0"/>
        <w:jc w:val="left"/>
      </w:pPr>
      <w:r>
        <w:t xml:space="preserve"> </w:t>
      </w:r>
    </w:p>
    <w:p w14:paraId="3E5C8D11" w14:textId="5FD56C62" w:rsidR="00970E50" w:rsidRDefault="00670FF4">
      <w:pPr>
        <w:spacing w:after="54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ABDD0C" w14:textId="714BC8FB" w:rsidR="0078403B" w:rsidRDefault="0078403B">
      <w:pPr>
        <w:spacing w:after="54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36A4B29" w14:textId="1FD20EAE" w:rsidR="0078403B" w:rsidRDefault="0078403B">
      <w:pPr>
        <w:spacing w:after="54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5889F82F" w14:textId="40030E26" w:rsidR="0078403B" w:rsidRDefault="0078403B">
      <w:pPr>
        <w:spacing w:after="54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F410ACE" w14:textId="13106B2B" w:rsidR="0078403B" w:rsidRDefault="0078403B">
      <w:pPr>
        <w:spacing w:after="54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7EC1E05" w14:textId="38489802" w:rsidR="0078403B" w:rsidRDefault="0078403B">
      <w:pPr>
        <w:spacing w:after="54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53FC57AC" w14:textId="2C725E29" w:rsidR="0078403B" w:rsidRDefault="0078403B">
      <w:pPr>
        <w:spacing w:after="54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596CC73" w14:textId="77777777" w:rsidR="0078403B" w:rsidRDefault="0078403B">
      <w:pPr>
        <w:spacing w:after="54"/>
        <w:ind w:left="0" w:right="0" w:firstLine="0"/>
        <w:jc w:val="left"/>
      </w:pPr>
    </w:p>
    <w:p w14:paraId="7F9C93FF" w14:textId="77777777" w:rsidR="00970E50" w:rsidRDefault="00670FF4">
      <w:pPr>
        <w:spacing w:after="254"/>
        <w:ind w:left="195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6E00AB" wp14:editId="0A1C504E">
                <wp:extent cx="6462522" cy="461772"/>
                <wp:effectExtent l="0" t="0" r="0" b="0"/>
                <wp:docPr id="1221" name="Group 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522" cy="461772"/>
                          <a:chOff x="0" y="0"/>
                          <a:chExt cx="6462522" cy="46177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4229909" y="28028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16BF1" w14:textId="77777777" w:rsidR="00970E50" w:rsidRDefault="00670FF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55464" y="27805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79CBE" w14:textId="77777777" w:rsidR="00970E50" w:rsidRDefault="00670FF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82396" y="297161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A9FA8" w14:textId="77777777" w:rsidR="00970E50" w:rsidRDefault="00670FF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94" cy="461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4606" y="76200"/>
                            <a:ext cx="903732" cy="309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370070" y="78486"/>
                            <a:ext cx="485394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20818" y="59435"/>
                            <a:ext cx="561594" cy="333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44717" y="78486"/>
                            <a:ext cx="717804" cy="2948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6E00AB" id="Group 1221" o:spid="_x0000_s1026" style="width:508.85pt;height:36.35pt;mso-position-horizontal-relative:char;mso-position-vertical-relative:line" coordsize="64625,46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">
                <v:rect id="Rectangle 15" o:spid="_x0000_s1027" style="position:absolute;left:42299;top:280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B416BF1" w14:textId="77777777" w:rsidR="00970E50" w:rsidRDefault="00670FF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8" style="position:absolute;left:48554;top:27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C079CBE" w14:textId="77777777" w:rsidR="00970E50" w:rsidRDefault="00670FF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55823;top:2971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EAA9FA8" w14:textId="77777777" w:rsidR="00970E50" w:rsidRDefault="00670FF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0" type="#_x0000_t75" style="position:absolute;width:7901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">
                  <v:imagedata r:id="rId15" o:title=""/>
                </v:shape>
                <v:shape id="Picture 35" o:spid="_x0000_s1031" type="#_x0000_t75" style="position:absolute;left:33246;top:762;width:9037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">
                  <v:imagedata r:id="rId16" o:title=""/>
                </v:shape>
                <v:shape id="Picture 37" o:spid="_x0000_s1032" type="#_x0000_t75" style="position:absolute;left:43700;top:784;width:4854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">
                  <v:imagedata r:id="rId17" o:title=""/>
                </v:shape>
                <v:shape id="Picture 39" o:spid="_x0000_s1033" type="#_x0000_t75" style="position:absolute;left:50208;top:594;width:5616;height: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">
                  <v:imagedata r:id="rId18" o:title=""/>
                </v:shape>
                <v:shape id="Picture 41" o:spid="_x0000_s1034" type="#_x0000_t75" style="position:absolute;left:57447;top:784;width:7178;height:2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">
                  <v:imagedata r:id="rId19" o:title=""/>
                </v:shape>
                <w10:anchorlock/>
              </v:group>
            </w:pict>
          </mc:Fallback>
        </mc:AlternateContent>
      </w:r>
    </w:p>
    <w:p w14:paraId="34E6A123" w14:textId="77777777" w:rsidR="00970E50" w:rsidRDefault="00670FF4">
      <w:pPr>
        <w:spacing w:after="173"/>
        <w:ind w:left="108" w:right="0" w:firstLine="0"/>
        <w:jc w:val="left"/>
      </w:pPr>
      <w:r>
        <w:rPr>
          <w:rFonts w:ascii="Calibri" w:eastAsia="Calibri" w:hAnsi="Calibri" w:cs="Calibri"/>
        </w:rPr>
        <w:lastRenderedPageBreak/>
        <w:t>„</w:t>
      </w:r>
      <w:proofErr w:type="spellStart"/>
      <w:r>
        <w:rPr>
          <w:sz w:val="16"/>
        </w:rPr>
        <w:t>Proiect</w:t>
      </w:r>
      <w:proofErr w:type="spellEnd"/>
      <w:r>
        <w:rPr>
          <w:sz w:val="16"/>
        </w:rPr>
        <w:t xml:space="preserve"> co-</w:t>
      </w:r>
      <w:proofErr w:type="spellStart"/>
      <w:r>
        <w:rPr>
          <w:sz w:val="16"/>
        </w:rPr>
        <w:t>finanţat</w:t>
      </w:r>
      <w:proofErr w:type="spellEnd"/>
      <w:r>
        <w:rPr>
          <w:sz w:val="16"/>
        </w:rPr>
        <w:t xml:space="preserve"> din </w:t>
      </w:r>
      <w:proofErr w:type="spellStart"/>
      <w:r>
        <w:rPr>
          <w:sz w:val="16"/>
        </w:rPr>
        <w:t>Programul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Operaţional</w:t>
      </w:r>
      <w:proofErr w:type="spellEnd"/>
      <w:r>
        <w:rPr>
          <w:sz w:val="16"/>
        </w:rPr>
        <w:t xml:space="preserve"> Capital </w:t>
      </w:r>
      <w:proofErr w:type="spellStart"/>
      <w:r>
        <w:rPr>
          <w:sz w:val="16"/>
        </w:rPr>
        <w:t>Uman</w:t>
      </w:r>
      <w:proofErr w:type="spellEnd"/>
      <w:r>
        <w:rPr>
          <w:sz w:val="16"/>
        </w:rPr>
        <w:t xml:space="preserve"> 2014-2020</w:t>
      </w:r>
      <w:r>
        <w:rPr>
          <w:rFonts w:ascii="Calibri" w:eastAsia="Calibri" w:hAnsi="Calibri" w:cs="Calibri"/>
        </w:rPr>
        <w:t xml:space="preserve">” </w:t>
      </w:r>
    </w:p>
    <w:p w14:paraId="0EC08D2A" w14:textId="77777777" w:rsidR="00970E50" w:rsidRDefault="00670FF4">
      <w:pPr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970E50" w:rsidSect="0078403B">
      <w:pgSz w:w="11906" w:h="16838" w:code="9"/>
      <w:pgMar w:top="284" w:right="681" w:bottom="426" w:left="99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50"/>
    <w:rsid w:val="00670FF4"/>
    <w:rsid w:val="0078403B"/>
    <w:rsid w:val="009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99F"/>
  <w15:docId w15:val="{8840EF63-8491-4E71-89CA-6FF1084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79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0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g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Eugen Szekely</cp:lastModifiedBy>
  <cp:revision>3</cp:revision>
  <dcterms:created xsi:type="dcterms:W3CDTF">2022-11-29T23:02:00Z</dcterms:created>
  <dcterms:modified xsi:type="dcterms:W3CDTF">2022-11-29T23:02:00Z</dcterms:modified>
</cp:coreProperties>
</file>